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DC3E4D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Niveau</w:t>
      </w:r>
      <w:r>
        <w:rPr>
          <w:rFonts w:ascii="Comic Sans MS" w:hAnsi="Comic Sans MS"/>
          <w:b/>
          <w:bCs/>
          <w:sz w:val="28"/>
          <w:szCs w:val="28"/>
          <w:lang w:val="fr-FR"/>
        </w:rPr>
        <w:t>:3</w:t>
      </w:r>
      <w:r w:rsidRPr="00DC3E4D">
        <w:rPr>
          <w:rFonts w:ascii="Comic Sans MS" w:hAnsi="Comic Sans MS"/>
          <w:b/>
          <w:bCs/>
          <w:sz w:val="28"/>
          <w:szCs w:val="28"/>
          <w:vertAlign w:val="superscript"/>
          <w:lang w:val="fr-FR"/>
        </w:rPr>
        <w:t>ème</w:t>
      </w:r>
      <w:r>
        <w:rPr>
          <w:rFonts w:ascii="Comic Sans MS" w:hAnsi="Comic Sans MS"/>
          <w:b/>
          <w:bCs/>
          <w:sz w:val="28"/>
          <w:szCs w:val="28"/>
          <w:lang w:val="fr-FR"/>
        </w:rPr>
        <w:t>A.M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1</w:t>
      </w:r>
      <w:r w:rsidRPr="00350F8F">
        <w:rPr>
          <w:rFonts w:ascii="Comic Sans MS" w:hAnsi="Comic Sans MS"/>
          <w:b/>
          <w:bCs/>
          <w:sz w:val="28"/>
          <w:szCs w:val="28"/>
          <w:u w:val="single"/>
          <w:vertAlign w:val="superscript"/>
          <w:lang w:val="fr-FR"/>
        </w:rPr>
        <w:t>er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trimestre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B011BF"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</w:t>
      </w:r>
      <w:r w:rsidRPr="00B011BF">
        <w:rPr>
          <w:rFonts w:ascii="Comic Sans MS" w:hAnsi="Comic Sans MS"/>
          <w:b/>
          <w:bCs/>
          <w:sz w:val="28"/>
          <w:szCs w:val="28"/>
          <w:lang w:val="fr-FR"/>
        </w:rPr>
        <w:t xml:space="preserve">  </w:t>
      </w:r>
      <w:r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Devoir</w:t>
      </w:r>
      <w:r w:rsidRPr="00B011BF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de la 1</w:t>
      </w:r>
      <w:r w:rsidRPr="00B011BF">
        <w:rPr>
          <w:rFonts w:ascii="Comic Sans MS" w:hAnsi="Comic Sans MS"/>
          <w:b/>
          <w:bCs/>
          <w:sz w:val="28"/>
          <w:szCs w:val="28"/>
          <w:u w:val="single"/>
          <w:vertAlign w:val="superscript"/>
          <w:lang w:val="fr-FR"/>
        </w:rPr>
        <w:t>ère</w:t>
      </w:r>
      <w:r w:rsidRPr="00B011BF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langue étrangère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F36BF6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Texte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: 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Le téléphone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portable</w:t>
      </w: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,appelé</w:t>
      </w:r>
      <w:proofErr w:type="spellEnd"/>
      <w:proofErr w:type="gram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aussi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mobile,est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utilisé par les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Algériens depuis de nombreuses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années.Beaucoup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de gens en possèdent: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de toutes les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marques</w:t>
      </w: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,avec</w:t>
      </w:r>
      <w:proofErr w:type="spellEnd"/>
      <w:proofErr w:type="gram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appareil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photo,caméra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>,internet....etc.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On peut téléphoner et recevoir des</w:t>
      </w:r>
      <w:r w:rsidRPr="003B5C5E">
        <w:rPr>
          <w:rFonts w:ascii="Comic Sans MS" w:hAnsi="Comic Sans MS"/>
          <w:b/>
          <w:bCs/>
          <w:sz w:val="28"/>
          <w:szCs w:val="28"/>
          <w:lang w:val="fr-FR"/>
        </w:rPr>
        <w:t xml:space="preserve"> 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appels de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partout.Cet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appareil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rend de nombreux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services:on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peut l'utiliser à tout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moment</w:t>
      </w: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,partout</w:t>
      </w:r>
      <w:proofErr w:type="spellEnd"/>
      <w:proofErr w:type="gram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où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l'on se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trouve.Les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personnes en panne de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voiture</w:t>
      </w: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,malade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>,ou</w:t>
      </w:r>
      <w:proofErr w:type="gram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pressées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l'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apprécient.On</w:t>
      </w:r>
      <w:proofErr w:type="spellEnd"/>
      <w:proofErr w:type="gram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ne peut plus se passer du téléphone portable.</w:t>
      </w:r>
    </w:p>
    <w:p w:rsidR="00A649A5" w:rsidRPr="00333BA4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u w:val="single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                                 </w:t>
      </w:r>
      <w:r w:rsidRPr="00333BA4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D'</w:t>
      </w:r>
      <w:proofErr w:type="spellStart"/>
      <w:r w:rsidRPr="00333BA4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aprèsBendali</w:t>
      </w:r>
      <w:proofErr w:type="spellEnd"/>
      <w:r w:rsidRPr="00333BA4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 xml:space="preserve"> Ali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                                 (</w:t>
      </w:r>
      <w:r w:rsidRPr="00333BA4">
        <w:rPr>
          <w:rFonts w:ascii="Comic Sans MS" w:hAnsi="Comic Sans MS"/>
          <w:b/>
          <w:bCs/>
          <w:sz w:val="28"/>
          <w:szCs w:val="28"/>
          <w:u w:val="single"/>
          <w:lang w:val="fr-FR"/>
        </w:rPr>
        <w:t>Collégien:</w:t>
      </w:r>
      <w:r>
        <w:rPr>
          <w:rFonts w:ascii="Comic Sans MS" w:hAnsi="Comic Sans MS"/>
          <w:b/>
          <w:bCs/>
          <w:sz w:val="28"/>
          <w:szCs w:val="28"/>
          <w:lang w:val="fr-FR"/>
        </w:rPr>
        <w:t>3</w:t>
      </w:r>
      <w:r w:rsidRPr="0012255A">
        <w:rPr>
          <w:rFonts w:ascii="Comic Sans MS" w:hAnsi="Comic Sans MS"/>
          <w:b/>
          <w:bCs/>
          <w:sz w:val="28"/>
          <w:szCs w:val="28"/>
          <w:vertAlign w:val="superscript"/>
          <w:lang w:val="fr-FR"/>
        </w:rPr>
        <w:t>ème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AM)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24189D">
        <w:rPr>
          <w:rFonts w:ascii="Comic Sans MS" w:hAnsi="Comic Sans MS"/>
          <w:b/>
          <w:bCs/>
          <w:i/>
          <w:iCs/>
          <w:sz w:val="32"/>
          <w:szCs w:val="32"/>
          <w:lang w:val="fr-FR"/>
        </w:rPr>
        <w:t xml:space="preserve">I/ </w:t>
      </w:r>
      <w:r w:rsidRPr="0024189D">
        <w:rPr>
          <w:rFonts w:ascii="Comic Sans MS" w:hAnsi="Comic Sans MS"/>
          <w:b/>
          <w:bCs/>
          <w:i/>
          <w:iCs/>
          <w:sz w:val="32"/>
          <w:szCs w:val="32"/>
          <w:u w:val="single"/>
          <w:lang w:val="fr-FR"/>
        </w:rPr>
        <w:t>Compréhension de l’écrit</w:t>
      </w: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: </w:t>
      </w: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( 8</w:t>
      </w:r>
      <w:proofErr w:type="gram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pts)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-1-Qui a écrit ce texte?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-2-Pourquoi écrit-il ce texte?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-3-Donne un titre au texte.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-4-Relève le champ lexical du mot: téléphone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A649A5" w:rsidRDefault="00A649A5" w:rsidP="00A649A5">
      <w:pPr>
        <w:bidi w:val="0"/>
        <w:rPr>
          <w:rFonts w:ascii="Comic Sans MS" w:hAnsi="Comic Sans MS"/>
          <w:b/>
          <w:bCs/>
          <w:sz w:val="32"/>
          <w:szCs w:val="32"/>
          <w:lang w:val="fr-FR"/>
        </w:rPr>
      </w:pPr>
      <w:r w:rsidRPr="001426F1">
        <w:rPr>
          <w:rFonts w:ascii="Comic Sans MS" w:hAnsi="Comic Sans MS"/>
          <w:b/>
          <w:bCs/>
          <w:sz w:val="32"/>
          <w:szCs w:val="32"/>
          <w:lang w:val="fr-FR"/>
        </w:rPr>
        <w:t xml:space="preserve">II/ </w:t>
      </w:r>
      <w:r w:rsidRPr="001426F1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Pratique de la langue</w:t>
      </w:r>
      <w:r>
        <w:rPr>
          <w:rFonts w:ascii="Comic Sans MS" w:hAnsi="Comic Sans MS"/>
          <w:b/>
          <w:bCs/>
          <w:sz w:val="32"/>
          <w:szCs w:val="32"/>
          <w:lang w:val="fr-FR"/>
        </w:rPr>
        <w:t xml:space="preserve">: </w:t>
      </w:r>
      <w:proofErr w:type="gramStart"/>
      <w:r>
        <w:rPr>
          <w:rFonts w:ascii="Comic Sans MS" w:hAnsi="Comic Sans MS"/>
          <w:b/>
          <w:bCs/>
          <w:sz w:val="32"/>
          <w:szCs w:val="32"/>
          <w:lang w:val="fr-FR"/>
        </w:rPr>
        <w:t>( 6</w:t>
      </w:r>
      <w:proofErr w:type="gramEnd"/>
      <w:r>
        <w:rPr>
          <w:rFonts w:ascii="Comic Sans MS" w:hAnsi="Comic Sans MS"/>
          <w:b/>
          <w:bCs/>
          <w:sz w:val="32"/>
          <w:szCs w:val="32"/>
          <w:lang w:val="fr-FR"/>
        </w:rPr>
        <w:t xml:space="preserve"> pts)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 w:rsidRPr="001426F1">
        <w:rPr>
          <w:rFonts w:ascii="Comic Sans MS" w:hAnsi="Comic Sans MS"/>
          <w:b/>
          <w:bCs/>
          <w:sz w:val="28"/>
          <w:szCs w:val="28"/>
          <w:lang w:val="fr-FR"/>
        </w:rPr>
        <w:t xml:space="preserve">-1-Transforme la phrase suivante en </w:t>
      </w:r>
      <w:proofErr w:type="spellStart"/>
      <w:r w:rsidRPr="001426F1">
        <w:rPr>
          <w:rFonts w:ascii="Comic Sans MS" w:hAnsi="Comic Sans MS"/>
          <w:b/>
          <w:bCs/>
          <w:sz w:val="28"/>
          <w:szCs w:val="28"/>
          <w:lang w:val="fr-FR"/>
        </w:rPr>
        <w:t>utilisant</w:t>
      </w:r>
      <w:r>
        <w:rPr>
          <w:rFonts w:ascii="Comic Sans MS" w:hAnsi="Comic Sans MS"/>
          <w:b/>
          <w:bCs/>
          <w:sz w:val="28"/>
          <w:szCs w:val="28"/>
          <w:lang w:val="fr-FR"/>
        </w:rPr>
        <w:t>:C'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>est.......... qui..........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-Le téléphone portable est appelé mobile.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-2-Omar a téléphoné, ce matin.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721"/>
        <w:gridCol w:w="1866"/>
        <w:gridCol w:w="2700"/>
      </w:tblGrid>
      <w:tr w:rsidR="00A649A5" w:rsidRPr="00097744" w:rsidTr="00097744">
        <w:tc>
          <w:tcPr>
            <w:tcW w:w="2433" w:type="dxa"/>
          </w:tcPr>
          <w:p w:rsidR="00A649A5" w:rsidRPr="00097744" w:rsidRDefault="00A649A5" w:rsidP="00097744">
            <w:pPr>
              <w:bidi w:val="0"/>
              <w:rPr>
                <w:rFonts w:ascii="Comic Sans MS" w:hAnsi="Comic Sans MS"/>
                <w:b/>
                <w:bCs/>
                <w:lang w:val="fr-FR"/>
              </w:rPr>
            </w:pPr>
            <w:r w:rsidRPr="00097744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097744">
              <w:rPr>
                <w:rFonts w:ascii="Comic Sans MS" w:hAnsi="Comic Sans MS"/>
                <w:b/>
                <w:bCs/>
                <w:lang w:val="fr-FR"/>
              </w:rPr>
              <w:t xml:space="preserve">  Verbe</w:t>
            </w:r>
          </w:p>
        </w:tc>
        <w:tc>
          <w:tcPr>
            <w:tcW w:w="2721" w:type="dxa"/>
          </w:tcPr>
          <w:p w:rsidR="00A649A5" w:rsidRPr="00097744" w:rsidRDefault="00A649A5" w:rsidP="00097744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097744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 xml:space="preserve"> Temps</w:t>
            </w:r>
          </w:p>
        </w:tc>
        <w:tc>
          <w:tcPr>
            <w:tcW w:w="1866" w:type="dxa"/>
          </w:tcPr>
          <w:p w:rsidR="00A649A5" w:rsidRPr="00097744" w:rsidRDefault="00A649A5" w:rsidP="00097744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097744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 xml:space="preserve">  Mode</w:t>
            </w:r>
          </w:p>
        </w:tc>
        <w:tc>
          <w:tcPr>
            <w:tcW w:w="2700" w:type="dxa"/>
          </w:tcPr>
          <w:p w:rsidR="00A649A5" w:rsidRPr="00097744" w:rsidRDefault="00A649A5" w:rsidP="00097744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  <w:r w:rsidRPr="00097744"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  <w:t xml:space="preserve">  Infinitif</w:t>
            </w:r>
          </w:p>
        </w:tc>
      </w:tr>
      <w:tr w:rsidR="00A649A5" w:rsidRPr="00097744" w:rsidTr="00097744">
        <w:tc>
          <w:tcPr>
            <w:tcW w:w="2433" w:type="dxa"/>
          </w:tcPr>
          <w:p w:rsidR="00A649A5" w:rsidRPr="00097744" w:rsidRDefault="00A649A5" w:rsidP="00097744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721" w:type="dxa"/>
          </w:tcPr>
          <w:p w:rsidR="00A649A5" w:rsidRPr="00097744" w:rsidRDefault="00A649A5" w:rsidP="00097744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866" w:type="dxa"/>
          </w:tcPr>
          <w:p w:rsidR="00A649A5" w:rsidRPr="00097744" w:rsidRDefault="00A649A5" w:rsidP="00097744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700" w:type="dxa"/>
          </w:tcPr>
          <w:p w:rsidR="00A649A5" w:rsidRPr="00097744" w:rsidRDefault="00A649A5" w:rsidP="00097744">
            <w:pPr>
              <w:bidi w:val="0"/>
              <w:rPr>
                <w:rFonts w:ascii="Comic Sans MS" w:hAnsi="Comic Sans MS"/>
                <w:b/>
                <w:bCs/>
                <w:sz w:val="28"/>
                <w:szCs w:val="28"/>
                <w:lang w:val="fr-FR"/>
              </w:rPr>
            </w:pPr>
          </w:p>
        </w:tc>
      </w:tr>
    </w:tbl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-3-Ponctue la phrase suivante: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-Ali a dit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beucoup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de gens possèdent un portable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A649A5" w:rsidRPr="0024189D" w:rsidRDefault="00A649A5" w:rsidP="00A649A5">
      <w:pPr>
        <w:bidi w:val="0"/>
        <w:rPr>
          <w:rFonts w:ascii="Comic Sans MS" w:eastAsia="Batang" w:hAnsi="Comic Sans MS" w:cs="Arial"/>
          <w:b/>
          <w:bCs/>
          <w:i/>
          <w:iCs/>
          <w:sz w:val="32"/>
          <w:szCs w:val="32"/>
          <w:lang w:val="fr-FR"/>
        </w:rPr>
      </w:pPr>
      <w:r w:rsidRPr="0024189D">
        <w:rPr>
          <w:rFonts w:ascii="Comic Sans MS" w:eastAsia="Batang" w:hAnsi="Comic Sans MS" w:cs="Arial"/>
          <w:b/>
          <w:bCs/>
          <w:i/>
          <w:iCs/>
          <w:sz w:val="32"/>
          <w:szCs w:val="32"/>
          <w:lang w:val="fr-FR"/>
        </w:rPr>
        <w:t>III/</w:t>
      </w:r>
      <w:r w:rsidRPr="0024189D">
        <w:rPr>
          <w:rFonts w:ascii="Comic Sans MS" w:eastAsia="Batang" w:hAnsi="Comic Sans MS" w:cs="Arial"/>
          <w:b/>
          <w:bCs/>
          <w:i/>
          <w:iCs/>
          <w:sz w:val="32"/>
          <w:szCs w:val="32"/>
          <w:u w:val="single"/>
          <w:lang w:val="fr-FR"/>
        </w:rPr>
        <w:t>Ecriture:</w:t>
      </w:r>
      <w:r w:rsidRPr="0024189D">
        <w:rPr>
          <w:rFonts w:ascii="Comic Sans MS" w:eastAsia="Batang" w:hAnsi="Comic Sans MS" w:cs="Arial"/>
          <w:b/>
          <w:bCs/>
          <w:i/>
          <w:iCs/>
          <w:sz w:val="32"/>
          <w:szCs w:val="32"/>
          <w:lang w:val="fr-FR"/>
        </w:rPr>
        <w:t xml:space="preserve"> (6 pts)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Lis le texte et complète le paragraphe suivant: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>Le téléphone..........est utilisé à tout.........Cet appareil........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beacoup</w:t>
      </w:r>
      <w:proofErr w:type="spellEnd"/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De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services.C'</w:t>
      </w:r>
      <w:proofErr w:type="spellEnd"/>
      <w:r>
        <w:rPr>
          <w:rFonts w:ascii="Comic Sans MS" w:hAnsi="Comic Sans MS"/>
          <w:b/>
          <w:bCs/>
          <w:sz w:val="28"/>
          <w:szCs w:val="28"/>
          <w:lang w:val="fr-FR"/>
        </w:rPr>
        <w:t>est.........</w:t>
      </w:r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,il</w:t>
      </w:r>
      <w:proofErr w:type="gram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est apprécié par toute les personnes:..........,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........... ou </w:t>
      </w:r>
      <w:proofErr w:type="spellStart"/>
      <w:r>
        <w:rPr>
          <w:rFonts w:ascii="Comic Sans MS" w:hAnsi="Comic Sans MS"/>
          <w:b/>
          <w:bCs/>
          <w:sz w:val="28"/>
          <w:szCs w:val="28"/>
          <w:lang w:val="fr-FR"/>
        </w:rPr>
        <w:t>pressées.Donc</w:t>
      </w:r>
      <w:proofErr w:type="spellEnd"/>
      <w:proofErr w:type="gramStart"/>
      <w:r>
        <w:rPr>
          <w:rFonts w:ascii="Comic Sans MS" w:hAnsi="Comic Sans MS"/>
          <w:b/>
          <w:bCs/>
          <w:sz w:val="28"/>
          <w:szCs w:val="28"/>
          <w:lang w:val="fr-FR"/>
        </w:rPr>
        <w:t>,on</w:t>
      </w:r>
      <w:proofErr w:type="gramEnd"/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ne peut plus....... du portable.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A649A5" w:rsidRDefault="00A649A5" w:rsidP="00A649A5">
      <w:pPr>
        <w:bidi w:val="0"/>
        <w:jc w:val="right"/>
        <w:rPr>
          <w:rFonts w:ascii="Comic Sans MS" w:hAnsi="Comic Sans MS"/>
          <w:b/>
          <w:bCs/>
          <w:sz w:val="28"/>
          <w:szCs w:val="28"/>
          <w:lang w:val="fr-FR"/>
        </w:rPr>
      </w:pPr>
      <w:r w:rsidRPr="00333BA4">
        <w:rPr>
          <w:rFonts w:ascii="Comic Sans MS" w:hAnsi="Comic Sans MS"/>
          <w:b/>
          <w:bCs/>
          <w:sz w:val="32"/>
          <w:szCs w:val="32"/>
          <w:u w:val="single"/>
          <w:lang w:val="fr-FR"/>
        </w:rPr>
        <w:t>Bon courage</w:t>
      </w: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</w:p>
    <w:p w:rsidR="00A649A5" w:rsidRDefault="00A649A5" w:rsidP="00A649A5">
      <w:pPr>
        <w:bidi w:val="0"/>
        <w:rPr>
          <w:rFonts w:ascii="Comic Sans MS" w:hAnsi="Comic Sans MS"/>
          <w:b/>
          <w:bCs/>
          <w:sz w:val="28"/>
          <w:szCs w:val="28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</w:t>
      </w:r>
    </w:p>
    <w:p w:rsidR="00A649A5" w:rsidRPr="00E76355" w:rsidRDefault="00A649A5" w:rsidP="00A649A5">
      <w:pPr>
        <w:bidi w:val="0"/>
        <w:rPr>
          <w:rFonts w:ascii="Comic Sans MS" w:hAnsi="Comic Sans MS"/>
          <w:b/>
          <w:bCs/>
          <w:sz w:val="32"/>
          <w:szCs w:val="32"/>
          <w:u w:val="single"/>
          <w:lang w:val="fr-FR"/>
        </w:rPr>
      </w:pPr>
      <w:r>
        <w:rPr>
          <w:rFonts w:ascii="Comic Sans MS" w:hAnsi="Comic Sans MS"/>
          <w:b/>
          <w:bCs/>
          <w:sz w:val="28"/>
          <w:szCs w:val="28"/>
          <w:lang w:val="fr-FR"/>
        </w:rPr>
        <w:t xml:space="preserve">                          </w:t>
      </w:r>
    </w:p>
    <w:sectPr w:rsidR="00A649A5" w:rsidRPr="00E76355" w:rsidSect="00A649A5">
      <w:pgSz w:w="11906" w:h="16838"/>
      <w:pgMar w:top="850" w:right="389" w:bottom="288" w:left="85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E2DDC"/>
    <w:multiLevelType w:val="hybridMultilevel"/>
    <w:tmpl w:val="862CC358"/>
    <w:lvl w:ilvl="0" w:tplc="4E6AC7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78273D"/>
    <w:multiLevelType w:val="hybridMultilevel"/>
    <w:tmpl w:val="1220AA74"/>
    <w:lvl w:ilvl="0" w:tplc="CA001CD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">
    <w:nsid w:val="70EF4BDB"/>
    <w:multiLevelType w:val="hybridMultilevel"/>
    <w:tmpl w:val="B62C3EA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425"/>
  <w:noPunctuationKerning/>
  <w:characterSpacingControl w:val="doNotCompress"/>
  <w:compat>
    <w:applyBreakingRules/>
  </w:compat>
  <w:rsids>
    <w:rsidRoot w:val="00BA19A8"/>
    <w:rsid w:val="00013A0F"/>
    <w:rsid w:val="000515C0"/>
    <w:rsid w:val="00061956"/>
    <w:rsid w:val="00066ABC"/>
    <w:rsid w:val="000823BB"/>
    <w:rsid w:val="00097744"/>
    <w:rsid w:val="000A0208"/>
    <w:rsid w:val="000A6965"/>
    <w:rsid w:val="000E6E69"/>
    <w:rsid w:val="0012255A"/>
    <w:rsid w:val="001313C7"/>
    <w:rsid w:val="001426F1"/>
    <w:rsid w:val="00217073"/>
    <w:rsid w:val="00231443"/>
    <w:rsid w:val="0024189D"/>
    <w:rsid w:val="00245FA4"/>
    <w:rsid w:val="002C2CC7"/>
    <w:rsid w:val="002E132A"/>
    <w:rsid w:val="002E393A"/>
    <w:rsid w:val="0030443A"/>
    <w:rsid w:val="00311C98"/>
    <w:rsid w:val="00333BA4"/>
    <w:rsid w:val="00350F8F"/>
    <w:rsid w:val="00355679"/>
    <w:rsid w:val="00373361"/>
    <w:rsid w:val="00376606"/>
    <w:rsid w:val="003768B2"/>
    <w:rsid w:val="00385726"/>
    <w:rsid w:val="003A3BFE"/>
    <w:rsid w:val="003B5C5E"/>
    <w:rsid w:val="003C4857"/>
    <w:rsid w:val="004554F7"/>
    <w:rsid w:val="004655CD"/>
    <w:rsid w:val="0048421E"/>
    <w:rsid w:val="00491EBE"/>
    <w:rsid w:val="004E3FC2"/>
    <w:rsid w:val="004F623B"/>
    <w:rsid w:val="00537D7D"/>
    <w:rsid w:val="005868E8"/>
    <w:rsid w:val="00605AF4"/>
    <w:rsid w:val="006403AF"/>
    <w:rsid w:val="00661F46"/>
    <w:rsid w:val="0068225D"/>
    <w:rsid w:val="00690799"/>
    <w:rsid w:val="00705A73"/>
    <w:rsid w:val="0076485C"/>
    <w:rsid w:val="00781755"/>
    <w:rsid w:val="007A27CD"/>
    <w:rsid w:val="007D0317"/>
    <w:rsid w:val="007D56D5"/>
    <w:rsid w:val="007D7D46"/>
    <w:rsid w:val="007E434D"/>
    <w:rsid w:val="007E50A1"/>
    <w:rsid w:val="007E70B3"/>
    <w:rsid w:val="0081674E"/>
    <w:rsid w:val="00850225"/>
    <w:rsid w:val="008D7B79"/>
    <w:rsid w:val="008F58F9"/>
    <w:rsid w:val="009451D9"/>
    <w:rsid w:val="0095496A"/>
    <w:rsid w:val="00974347"/>
    <w:rsid w:val="009974A2"/>
    <w:rsid w:val="009B6233"/>
    <w:rsid w:val="009E4CC6"/>
    <w:rsid w:val="009F600E"/>
    <w:rsid w:val="00A14A9F"/>
    <w:rsid w:val="00A61347"/>
    <w:rsid w:val="00A649A5"/>
    <w:rsid w:val="00A70EEA"/>
    <w:rsid w:val="00A9558C"/>
    <w:rsid w:val="00AA6CC4"/>
    <w:rsid w:val="00B011BF"/>
    <w:rsid w:val="00B26495"/>
    <w:rsid w:val="00B356D3"/>
    <w:rsid w:val="00B571D0"/>
    <w:rsid w:val="00B63E05"/>
    <w:rsid w:val="00BA19A8"/>
    <w:rsid w:val="00BB6914"/>
    <w:rsid w:val="00BD35DF"/>
    <w:rsid w:val="00C156AE"/>
    <w:rsid w:val="00C24234"/>
    <w:rsid w:val="00C76757"/>
    <w:rsid w:val="00D92C89"/>
    <w:rsid w:val="00DB11FC"/>
    <w:rsid w:val="00DC3E4D"/>
    <w:rsid w:val="00DE08B5"/>
    <w:rsid w:val="00E254B5"/>
    <w:rsid w:val="00E2625A"/>
    <w:rsid w:val="00E4493E"/>
    <w:rsid w:val="00E76355"/>
    <w:rsid w:val="00E9393E"/>
    <w:rsid w:val="00EA29AB"/>
    <w:rsid w:val="00F151A4"/>
    <w:rsid w:val="00F36BF6"/>
    <w:rsid w:val="00F55475"/>
    <w:rsid w:val="00F83D3D"/>
    <w:rsid w:val="00FD49E0"/>
    <w:rsid w:val="00FD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A73"/>
    <w:pPr>
      <w:bidi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9974A2"/>
    <w:pPr>
      <w:keepNext/>
      <w:bidi w:val="0"/>
      <w:jc w:val="center"/>
      <w:outlineLvl w:val="0"/>
    </w:pPr>
    <w:rPr>
      <w:sz w:val="28"/>
      <w:szCs w:val="28"/>
      <w:lang w:val="fr-FR" w:eastAsia="fr-FR"/>
    </w:rPr>
  </w:style>
  <w:style w:type="paragraph" w:styleId="Titre4">
    <w:name w:val="heading 4"/>
    <w:basedOn w:val="Normal"/>
    <w:next w:val="Normal"/>
    <w:qFormat/>
    <w:rsid w:val="009974A2"/>
    <w:pPr>
      <w:keepNext/>
      <w:bidi w:val="0"/>
      <w:jc w:val="center"/>
      <w:outlineLvl w:val="3"/>
    </w:pPr>
    <w:rPr>
      <w:b/>
      <w:b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A3BF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F55475"/>
    <w:pPr>
      <w:bidi w:val="0"/>
      <w:jc w:val="both"/>
    </w:pPr>
    <w:rPr>
      <w:sz w:val="28"/>
      <w:szCs w:val="28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Wesmosis@Yahoo.Dk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IBNSINA</dc:creator>
  <cp:keywords/>
  <cp:lastModifiedBy> </cp:lastModifiedBy>
  <cp:revision>3</cp:revision>
  <cp:lastPrinted>2008-11-25T16:02:00Z</cp:lastPrinted>
  <dcterms:created xsi:type="dcterms:W3CDTF">2009-10-24T15:03:00Z</dcterms:created>
  <dcterms:modified xsi:type="dcterms:W3CDTF">2009-10-25T16:20:00Z</dcterms:modified>
</cp:coreProperties>
</file>